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FF7" w:rsidRPr="00E90ADF" w:rsidRDefault="00047FF7" w:rsidP="00DD11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</w:pPr>
      <w:r w:rsidRPr="00E90ADF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  <w:t>I rok</w:t>
      </w:r>
      <w:r w:rsidR="005B229E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  <w:t xml:space="preserve"> mgr</w:t>
      </w:r>
      <w:r w:rsidR="00DB5DB7" w:rsidRPr="00E90ADF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  <w:t>.</w:t>
      </w:r>
      <w:r w:rsidR="00C842AB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  <w:t xml:space="preserve"> Inżynieria geologiczna</w:t>
      </w:r>
    </w:p>
    <w:p w:rsidR="00047FF7" w:rsidRDefault="00047FF7" w:rsidP="00DD11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DD11C2" w:rsidRPr="00DD11C2" w:rsidRDefault="00DD11C2" w:rsidP="00DD11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ORG</w:t>
      </w:r>
      <w:r w:rsidR="008C34D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ANIZACJA ROKU AKADEMICKIEGO 2022/23</w:t>
      </w:r>
    </w:p>
    <w:p w:rsidR="00DD11C2" w:rsidRPr="00DD11C2" w:rsidRDefault="00DD11C2" w:rsidP="00B55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4DE" w:rsidRPr="00DD11C2" w:rsidRDefault="008C34DE" w:rsidP="008C34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SEMESTR LETNI </w:t>
      </w:r>
    </w:p>
    <w:p w:rsidR="008C34DE" w:rsidRPr="00DD11C2" w:rsidRDefault="008C34DE" w:rsidP="008C34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8C34DE" w:rsidRPr="00DD11C2" w:rsidRDefault="008C34DE" w:rsidP="008C3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22.02.2023 – 30.09.2023</w:t>
      </w:r>
    </w:p>
    <w:p w:rsidR="008C34DE" w:rsidRPr="00DD11C2" w:rsidRDefault="008C34DE" w:rsidP="008C3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4DE" w:rsidRPr="00DD11C2" w:rsidRDefault="008C34DE" w:rsidP="008C3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Okres zajęć dydaktycznych – 22.02.2023 r. – 20.06.2023 r.</w:t>
      </w:r>
    </w:p>
    <w:p w:rsidR="008C34DE" w:rsidRPr="00DD11C2" w:rsidRDefault="008C34DE" w:rsidP="008C3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4DE" w:rsidRPr="00DD11C2" w:rsidRDefault="008C34DE" w:rsidP="008C3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rektorskie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02.05.2023, 19.05.2023 (Juwenalia), 09.06.2023</w:t>
      </w:r>
      <w:r w:rsidR="00487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8C34DE" w:rsidRDefault="008C34DE" w:rsidP="008C3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4DE" w:rsidRPr="00DD11C2" w:rsidRDefault="008C34DE" w:rsidP="008C3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Przerwa świąteczna – 06.04.2023 r. – 11.04.2023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8C34DE" w:rsidRDefault="008C34DE" w:rsidP="008C3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</w:p>
    <w:p w:rsidR="008C34DE" w:rsidRPr="00DD11C2" w:rsidRDefault="008C34DE" w:rsidP="008C3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Sesja egzaminacyjna – 21.06.2023 r. – 04.07.2023</w:t>
      </w: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r.</w:t>
      </w:r>
    </w:p>
    <w:p w:rsidR="008C34DE" w:rsidRPr="00DD11C2" w:rsidRDefault="008C34DE" w:rsidP="008C3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Sesja poprawkowa – 0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1.09.2023 r. – 12.09.2023</w:t>
      </w: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r.</w:t>
      </w:r>
    </w:p>
    <w:p w:rsidR="008C34DE" w:rsidRDefault="008C34DE" w:rsidP="008C3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4DE" w:rsidRDefault="008C34DE" w:rsidP="008C3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rzerwa semestralna (letnia) – 05.07.2023 r. – 31.08.2023 r., 13.09.2023 r. – 30.09.2023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8C34DE" w:rsidRDefault="008C34DE" w:rsidP="008C3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4DE" w:rsidRPr="00DD11C2" w:rsidRDefault="008C34DE" w:rsidP="008C3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7872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Ostateczny termin składania w Dziekanacie podań zwi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ązanych z rozliczeniem semestru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15.09.2023</w:t>
      </w:r>
      <w:r w:rsidRPr="00757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8C34DE" w:rsidRDefault="008C34DE" w:rsidP="008C3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</w:p>
    <w:p w:rsidR="008C34DE" w:rsidRDefault="008C34DE" w:rsidP="008C3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</w:p>
    <w:p w:rsidR="008C34DE" w:rsidRPr="006172E0" w:rsidRDefault="008C34DE" w:rsidP="008C3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  <w:r w:rsidRPr="00C04A84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 xml:space="preserve">Ćwiczenia terenowe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>– w semestrze oraz 03.07.2023 r. – 29.07.2023 r.</w:t>
      </w:r>
    </w:p>
    <w:p w:rsidR="008C34DE" w:rsidRDefault="008C34DE" w:rsidP="008C3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l-PL"/>
        </w:rPr>
      </w:pPr>
    </w:p>
    <w:p w:rsidR="00DD11C2" w:rsidRPr="00E90ADF" w:rsidRDefault="00DD11C2" w:rsidP="00DD1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sectPr w:rsidR="00DD11C2" w:rsidRPr="00E9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3A9A"/>
    <w:multiLevelType w:val="multilevel"/>
    <w:tmpl w:val="E4508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C2"/>
    <w:rsid w:val="00047FF7"/>
    <w:rsid w:val="0045208F"/>
    <w:rsid w:val="00487672"/>
    <w:rsid w:val="005B229E"/>
    <w:rsid w:val="00757872"/>
    <w:rsid w:val="007B563D"/>
    <w:rsid w:val="008B7B6A"/>
    <w:rsid w:val="008C34DE"/>
    <w:rsid w:val="00B55D5C"/>
    <w:rsid w:val="00B94966"/>
    <w:rsid w:val="00C04A84"/>
    <w:rsid w:val="00C842AB"/>
    <w:rsid w:val="00CA1FA2"/>
    <w:rsid w:val="00DB5DB7"/>
    <w:rsid w:val="00DC3998"/>
    <w:rsid w:val="00DD11C2"/>
    <w:rsid w:val="00E90ADF"/>
    <w:rsid w:val="00EE3866"/>
    <w:rsid w:val="00F1011E"/>
    <w:rsid w:val="00F83B87"/>
    <w:rsid w:val="00F97CEC"/>
    <w:rsid w:val="00FD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EA75"/>
  <w15:chartTrackingRefBased/>
  <w15:docId w15:val="{0573917A-9877-4B71-A799-B0D9AD83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Modelska</dc:creator>
  <cp:keywords/>
  <dc:description/>
  <cp:lastModifiedBy>Nina Bób</cp:lastModifiedBy>
  <cp:revision>7</cp:revision>
  <dcterms:created xsi:type="dcterms:W3CDTF">2020-09-12T07:10:00Z</dcterms:created>
  <dcterms:modified xsi:type="dcterms:W3CDTF">2022-09-15T06:57:00Z</dcterms:modified>
</cp:coreProperties>
</file>